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4F87" w:rsidRDefault="00034F87" w:rsidP="00034F8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7F7F7F"/>
          <w:sz w:val="18"/>
          <w:szCs w:val="18"/>
        </w:rPr>
      </w:pPr>
      <w:r>
        <w:rPr>
          <w:rStyle w:val="a6"/>
          <w:rFonts w:ascii="Arial" w:hAnsi="Arial" w:cs="Arial"/>
          <w:color w:val="0072BC"/>
          <w:sz w:val="18"/>
          <w:szCs w:val="18"/>
        </w:rPr>
        <w:t>РАСПОРЯЖЕНИЕ № 149</w:t>
      </w:r>
    </w:p>
    <w:p w:rsidR="00034F87" w:rsidRDefault="00034F87" w:rsidP="00034F8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от «10» сентября  2012 года                                                                                            с.Шира</w:t>
      </w:r>
    </w:p>
    <w:p w:rsidR="00034F87" w:rsidRDefault="00034F87" w:rsidP="00034F8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О проведении открытого конкурса</w:t>
      </w:r>
    </w:p>
    <w:p w:rsidR="00034F87" w:rsidRDefault="00034F87" w:rsidP="00034F8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на право заключения договора аренды</w:t>
      </w:r>
    </w:p>
    <w:p w:rsidR="00034F87" w:rsidRDefault="00034F87" w:rsidP="00034F8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муниципального имущественного комплекса</w:t>
      </w:r>
    </w:p>
    <w:p w:rsidR="00034F87" w:rsidRDefault="00034F87" w:rsidP="00034F8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очистных сооружений МО Ширинский сельсовет</w:t>
      </w:r>
    </w:p>
    <w:p w:rsidR="00034F87" w:rsidRDefault="00034F87" w:rsidP="00034F87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В соответствии с Федеральным законом № 131-ФЗ от 06.10.2003 года  «Об основных принципах организации местного самоуправления в Российской Федерации», Гражданским кодексом Российской Федерации, Федеральным законом от 26 июля 2006 года № 135-ФЗ «О защите конкуренции», Приказом Федеральной Антимонопольной Службы России  от 10 февраля 2010 года №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 провести открытый конкурс на право заключения договора аренды муниципального имущественного комплекса очистных сооружений МО Ширинский сельсовет.</w:t>
      </w:r>
    </w:p>
    <w:p w:rsidR="00034F87" w:rsidRDefault="00034F87" w:rsidP="00034F8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Извещение о проведении конкурса разместить на официальном сайте.</w:t>
      </w:r>
    </w:p>
    <w:p w:rsidR="00034F87" w:rsidRDefault="00034F87" w:rsidP="00034F8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Организацию исполнения и контроль за исполнением настоящего распоряжения</w:t>
      </w:r>
    </w:p>
    <w:p w:rsidR="00034F87" w:rsidRDefault="00034F87" w:rsidP="00034F8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возложить на главного специалиста МО Ширинский сельсовет Редель Л.А.</w:t>
      </w:r>
    </w:p>
    <w:p w:rsidR="00034F87" w:rsidRDefault="00034F87" w:rsidP="00034F87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7F7F7F"/>
          <w:sz w:val="18"/>
          <w:szCs w:val="18"/>
        </w:rPr>
      </w:pPr>
      <w:r>
        <w:rPr>
          <w:rStyle w:val="a6"/>
          <w:rFonts w:ascii="Arial" w:hAnsi="Arial" w:cs="Arial"/>
          <w:color w:val="0072BC"/>
          <w:sz w:val="18"/>
          <w:szCs w:val="18"/>
        </w:rPr>
        <w:t>Глава Ширинского сельсовета                                                               Ю.С.Ковалев</w:t>
      </w:r>
    </w:p>
    <w:p w:rsidR="00034F87" w:rsidRDefault="00034F87" w:rsidP="00034F8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hyperlink r:id="rId5" w:history="1">
        <w:r>
          <w:rPr>
            <w:rStyle w:val="a4"/>
            <w:rFonts w:ascii="Arial" w:hAnsi="Arial" w:cs="Arial"/>
            <w:b/>
            <w:bCs/>
            <w:color w:val="7F7F7F"/>
            <w:sz w:val="18"/>
            <w:szCs w:val="18"/>
          </w:rPr>
          <w:t>Извещение</w:t>
        </w:r>
      </w:hyperlink>
    </w:p>
    <w:p w:rsidR="00034F87" w:rsidRDefault="00034F87" w:rsidP="00034F8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hyperlink r:id="rId6" w:history="1">
        <w:r>
          <w:rPr>
            <w:rStyle w:val="a4"/>
            <w:rFonts w:ascii="Arial" w:hAnsi="Arial" w:cs="Arial"/>
            <w:b/>
            <w:bCs/>
            <w:color w:val="7F7F7F"/>
            <w:sz w:val="18"/>
            <w:szCs w:val="18"/>
          </w:rPr>
          <w:t>распоряжение 167</w:t>
        </w:r>
      </w:hyperlink>
    </w:p>
    <w:p w:rsidR="00034F87" w:rsidRDefault="00034F87" w:rsidP="00034F8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hyperlink r:id="rId7" w:history="1">
        <w:r>
          <w:rPr>
            <w:rStyle w:val="a4"/>
            <w:rFonts w:ascii="Arial" w:hAnsi="Arial" w:cs="Arial"/>
            <w:b/>
            <w:bCs/>
            <w:color w:val="7F7F7F"/>
            <w:sz w:val="18"/>
            <w:szCs w:val="18"/>
          </w:rPr>
          <w:t>Конкурсная документация</w:t>
        </w:r>
      </w:hyperlink>
    </w:p>
    <w:p w:rsidR="00034F87" w:rsidRDefault="00034F87" w:rsidP="00034F8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hyperlink r:id="rId8" w:history="1">
        <w:r>
          <w:rPr>
            <w:rStyle w:val="a4"/>
            <w:rFonts w:ascii="Arial" w:hAnsi="Arial" w:cs="Arial"/>
            <w:b/>
            <w:bCs/>
            <w:color w:val="7F7F7F"/>
            <w:sz w:val="18"/>
            <w:szCs w:val="18"/>
          </w:rPr>
          <w:t>Протокол вскрытия конвертов</w:t>
        </w:r>
      </w:hyperlink>
    </w:p>
    <w:p w:rsidR="00034F87" w:rsidRDefault="00034F87" w:rsidP="00034F87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hyperlink r:id="rId9" w:history="1">
        <w:r>
          <w:rPr>
            <w:rStyle w:val="a4"/>
            <w:rFonts w:ascii="Arial" w:hAnsi="Arial" w:cs="Arial"/>
            <w:b/>
            <w:bCs/>
            <w:color w:val="7F7F7F"/>
            <w:sz w:val="18"/>
            <w:szCs w:val="18"/>
          </w:rPr>
          <w:t>Протокол рассмотрения (конкурс)</w:t>
        </w:r>
      </w:hyperlink>
    </w:p>
    <w:p w:rsidR="003554B0" w:rsidRPr="00034F87" w:rsidRDefault="00034F87" w:rsidP="00034F87">
      <w:bookmarkStart w:id="0" w:name="_GoBack"/>
      <w:bookmarkEnd w:id="0"/>
    </w:p>
    <w:sectPr w:rsidR="003554B0" w:rsidRPr="00034F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0F29AE"/>
    <w:multiLevelType w:val="multilevel"/>
    <w:tmpl w:val="4BD6A9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043C9D"/>
    <w:multiLevelType w:val="multilevel"/>
    <w:tmpl w:val="06C62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CA1E1B"/>
    <w:multiLevelType w:val="multilevel"/>
    <w:tmpl w:val="43AA5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96009E3"/>
    <w:multiLevelType w:val="multilevel"/>
    <w:tmpl w:val="F25674F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A9B26E8"/>
    <w:multiLevelType w:val="multilevel"/>
    <w:tmpl w:val="AD983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941694"/>
    <w:multiLevelType w:val="multilevel"/>
    <w:tmpl w:val="D0282F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95479E3"/>
    <w:multiLevelType w:val="multilevel"/>
    <w:tmpl w:val="A89CE93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AC42867"/>
    <w:multiLevelType w:val="multilevel"/>
    <w:tmpl w:val="8856D9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C764C4F"/>
    <w:multiLevelType w:val="multilevel"/>
    <w:tmpl w:val="76900C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BB7493"/>
    <w:multiLevelType w:val="multilevel"/>
    <w:tmpl w:val="D61A5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3D32915"/>
    <w:multiLevelType w:val="multilevel"/>
    <w:tmpl w:val="68D077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86E65F6"/>
    <w:multiLevelType w:val="multilevel"/>
    <w:tmpl w:val="A40CD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02E2DCB"/>
    <w:multiLevelType w:val="multilevel"/>
    <w:tmpl w:val="F74EFA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1C6534F"/>
    <w:multiLevelType w:val="multilevel"/>
    <w:tmpl w:val="7F764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347189D"/>
    <w:multiLevelType w:val="multilevel"/>
    <w:tmpl w:val="FA46D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41A30C5"/>
    <w:multiLevelType w:val="multilevel"/>
    <w:tmpl w:val="51DAAB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A2E2BD5"/>
    <w:multiLevelType w:val="multilevel"/>
    <w:tmpl w:val="AF2A6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F09799C"/>
    <w:multiLevelType w:val="multilevel"/>
    <w:tmpl w:val="56BA97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2487E12"/>
    <w:multiLevelType w:val="multilevel"/>
    <w:tmpl w:val="BCEC2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2A15332"/>
    <w:multiLevelType w:val="multilevel"/>
    <w:tmpl w:val="EF88D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50B7E9C"/>
    <w:multiLevelType w:val="multilevel"/>
    <w:tmpl w:val="E444B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7CC1AF8"/>
    <w:multiLevelType w:val="multilevel"/>
    <w:tmpl w:val="8C5AC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99E6542"/>
    <w:multiLevelType w:val="multilevel"/>
    <w:tmpl w:val="AB7E7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ABA00D4"/>
    <w:multiLevelType w:val="multilevel"/>
    <w:tmpl w:val="03D0B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CC439C3"/>
    <w:multiLevelType w:val="multilevel"/>
    <w:tmpl w:val="4BA20F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DBD0131"/>
    <w:multiLevelType w:val="multilevel"/>
    <w:tmpl w:val="EA161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DF91549"/>
    <w:multiLevelType w:val="multilevel"/>
    <w:tmpl w:val="8F647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E500E6D"/>
    <w:multiLevelType w:val="multilevel"/>
    <w:tmpl w:val="3C8E75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5"/>
  </w:num>
  <w:num w:numId="2">
    <w:abstractNumId w:val="12"/>
    <w:lvlOverride w:ilvl="0">
      <w:lvl w:ilvl="0">
        <w:numFmt w:val="decimal"/>
        <w:lvlText w:val="%1."/>
        <w:lvlJc w:val="left"/>
      </w:lvl>
    </w:lvlOverride>
  </w:num>
  <w:num w:numId="3">
    <w:abstractNumId w:val="6"/>
    <w:lvlOverride w:ilvl="0">
      <w:lvl w:ilvl="0">
        <w:numFmt w:val="decimal"/>
        <w:lvlText w:val="%1."/>
        <w:lvlJc w:val="left"/>
      </w:lvl>
    </w:lvlOverride>
  </w:num>
  <w:num w:numId="4">
    <w:abstractNumId w:val="9"/>
  </w:num>
  <w:num w:numId="5">
    <w:abstractNumId w:val="13"/>
  </w:num>
  <w:num w:numId="6">
    <w:abstractNumId w:val="19"/>
  </w:num>
  <w:num w:numId="7">
    <w:abstractNumId w:val="23"/>
  </w:num>
  <w:num w:numId="8">
    <w:abstractNumId w:val="21"/>
  </w:num>
  <w:num w:numId="9">
    <w:abstractNumId w:val="16"/>
  </w:num>
  <w:num w:numId="10">
    <w:abstractNumId w:val="7"/>
  </w:num>
  <w:num w:numId="11">
    <w:abstractNumId w:val="15"/>
  </w:num>
  <w:num w:numId="12">
    <w:abstractNumId w:val="1"/>
  </w:num>
  <w:num w:numId="13">
    <w:abstractNumId w:val="11"/>
  </w:num>
  <w:num w:numId="14">
    <w:abstractNumId w:val="3"/>
    <w:lvlOverride w:ilvl="0">
      <w:lvl w:ilvl="0">
        <w:numFmt w:val="decimal"/>
        <w:lvlText w:val="%1."/>
        <w:lvlJc w:val="left"/>
      </w:lvl>
    </w:lvlOverride>
  </w:num>
  <w:num w:numId="15">
    <w:abstractNumId w:val="0"/>
  </w:num>
  <w:num w:numId="16">
    <w:abstractNumId w:val="5"/>
  </w:num>
  <w:num w:numId="17">
    <w:abstractNumId w:val="4"/>
  </w:num>
  <w:num w:numId="18">
    <w:abstractNumId w:val="18"/>
  </w:num>
  <w:num w:numId="19">
    <w:abstractNumId w:val="22"/>
  </w:num>
  <w:num w:numId="20">
    <w:abstractNumId w:val="20"/>
  </w:num>
  <w:num w:numId="21">
    <w:abstractNumId w:val="14"/>
  </w:num>
  <w:num w:numId="22">
    <w:abstractNumId w:val="24"/>
  </w:num>
  <w:num w:numId="23">
    <w:abstractNumId w:val="10"/>
  </w:num>
  <w:num w:numId="24">
    <w:abstractNumId w:val="8"/>
  </w:num>
  <w:num w:numId="25">
    <w:abstractNumId w:val="2"/>
  </w:num>
  <w:num w:numId="26">
    <w:abstractNumId w:val="17"/>
  </w:num>
  <w:num w:numId="27">
    <w:abstractNumId w:val="26"/>
  </w:num>
  <w:num w:numId="28">
    <w:abstractNumId w:val="2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A4"/>
    <w:rsid w:val="00013355"/>
    <w:rsid w:val="00015E29"/>
    <w:rsid w:val="00030FC6"/>
    <w:rsid w:val="00034F87"/>
    <w:rsid w:val="00040F40"/>
    <w:rsid w:val="000446BA"/>
    <w:rsid w:val="000468E4"/>
    <w:rsid w:val="00081154"/>
    <w:rsid w:val="000D1F7D"/>
    <w:rsid w:val="001069DC"/>
    <w:rsid w:val="00163E2A"/>
    <w:rsid w:val="001A35CA"/>
    <w:rsid w:val="001A5DE3"/>
    <w:rsid w:val="001D37AC"/>
    <w:rsid w:val="00203F51"/>
    <w:rsid w:val="00223A7D"/>
    <w:rsid w:val="002316B4"/>
    <w:rsid w:val="00233824"/>
    <w:rsid w:val="00234B59"/>
    <w:rsid w:val="00243F3E"/>
    <w:rsid w:val="002478BA"/>
    <w:rsid w:val="002533C0"/>
    <w:rsid w:val="002C4E5E"/>
    <w:rsid w:val="002E1266"/>
    <w:rsid w:val="00307CFA"/>
    <w:rsid w:val="00342662"/>
    <w:rsid w:val="00371E91"/>
    <w:rsid w:val="00393CC5"/>
    <w:rsid w:val="003961B9"/>
    <w:rsid w:val="003A259C"/>
    <w:rsid w:val="003B112C"/>
    <w:rsid w:val="003C61A0"/>
    <w:rsid w:val="003D23FB"/>
    <w:rsid w:val="003E1A8C"/>
    <w:rsid w:val="00440EE3"/>
    <w:rsid w:val="00441FC9"/>
    <w:rsid w:val="00443D97"/>
    <w:rsid w:val="004508CF"/>
    <w:rsid w:val="00467F47"/>
    <w:rsid w:val="004739C3"/>
    <w:rsid w:val="00477377"/>
    <w:rsid w:val="00482E30"/>
    <w:rsid w:val="00491900"/>
    <w:rsid w:val="00494438"/>
    <w:rsid w:val="004F5FE5"/>
    <w:rsid w:val="005072F2"/>
    <w:rsid w:val="00526762"/>
    <w:rsid w:val="00534153"/>
    <w:rsid w:val="00542A49"/>
    <w:rsid w:val="005674AC"/>
    <w:rsid w:val="00583EB0"/>
    <w:rsid w:val="005A377D"/>
    <w:rsid w:val="005A605F"/>
    <w:rsid w:val="005B124C"/>
    <w:rsid w:val="005D303E"/>
    <w:rsid w:val="005E681A"/>
    <w:rsid w:val="00656F89"/>
    <w:rsid w:val="0068602B"/>
    <w:rsid w:val="006B4564"/>
    <w:rsid w:val="006B641A"/>
    <w:rsid w:val="006C089D"/>
    <w:rsid w:val="006C5596"/>
    <w:rsid w:val="006F5C1C"/>
    <w:rsid w:val="0070199A"/>
    <w:rsid w:val="00710944"/>
    <w:rsid w:val="0073508A"/>
    <w:rsid w:val="00777133"/>
    <w:rsid w:val="00791B01"/>
    <w:rsid w:val="007B51D4"/>
    <w:rsid w:val="007D6AD6"/>
    <w:rsid w:val="008050B9"/>
    <w:rsid w:val="00837FD8"/>
    <w:rsid w:val="0084721D"/>
    <w:rsid w:val="008700E8"/>
    <w:rsid w:val="008B4E3A"/>
    <w:rsid w:val="008B6096"/>
    <w:rsid w:val="008C2BD0"/>
    <w:rsid w:val="008C31FA"/>
    <w:rsid w:val="008C39F4"/>
    <w:rsid w:val="008C7024"/>
    <w:rsid w:val="008C77DF"/>
    <w:rsid w:val="008D6E42"/>
    <w:rsid w:val="008E11AF"/>
    <w:rsid w:val="008F7482"/>
    <w:rsid w:val="00963C49"/>
    <w:rsid w:val="009821A0"/>
    <w:rsid w:val="009B1A88"/>
    <w:rsid w:val="009F32EE"/>
    <w:rsid w:val="009F7136"/>
    <w:rsid w:val="00A32BC2"/>
    <w:rsid w:val="00A46AE1"/>
    <w:rsid w:val="00A477F3"/>
    <w:rsid w:val="00A53C36"/>
    <w:rsid w:val="00AA00FE"/>
    <w:rsid w:val="00AA6754"/>
    <w:rsid w:val="00AA7049"/>
    <w:rsid w:val="00AE514E"/>
    <w:rsid w:val="00B031F1"/>
    <w:rsid w:val="00B0407B"/>
    <w:rsid w:val="00B16F7B"/>
    <w:rsid w:val="00B257C3"/>
    <w:rsid w:val="00B537B8"/>
    <w:rsid w:val="00B71F56"/>
    <w:rsid w:val="00B73C1E"/>
    <w:rsid w:val="00BA2BFE"/>
    <w:rsid w:val="00BA2D29"/>
    <w:rsid w:val="00BA4FDD"/>
    <w:rsid w:val="00BA6D06"/>
    <w:rsid w:val="00BB43EA"/>
    <w:rsid w:val="00BB6AD8"/>
    <w:rsid w:val="00BC4AB1"/>
    <w:rsid w:val="00BE2B55"/>
    <w:rsid w:val="00C07581"/>
    <w:rsid w:val="00C1596A"/>
    <w:rsid w:val="00C7009A"/>
    <w:rsid w:val="00C73F17"/>
    <w:rsid w:val="00CA4306"/>
    <w:rsid w:val="00CC0A2C"/>
    <w:rsid w:val="00D04026"/>
    <w:rsid w:val="00D12405"/>
    <w:rsid w:val="00D160CD"/>
    <w:rsid w:val="00D347A4"/>
    <w:rsid w:val="00D54D64"/>
    <w:rsid w:val="00D7285B"/>
    <w:rsid w:val="00DC0AE3"/>
    <w:rsid w:val="00DC300C"/>
    <w:rsid w:val="00DF05E9"/>
    <w:rsid w:val="00E12DFE"/>
    <w:rsid w:val="00E14F49"/>
    <w:rsid w:val="00E213FB"/>
    <w:rsid w:val="00E3235B"/>
    <w:rsid w:val="00E37E40"/>
    <w:rsid w:val="00E42103"/>
    <w:rsid w:val="00E829EB"/>
    <w:rsid w:val="00E8451A"/>
    <w:rsid w:val="00E87D6E"/>
    <w:rsid w:val="00EA0BB9"/>
    <w:rsid w:val="00EA4D1B"/>
    <w:rsid w:val="00ED12ED"/>
    <w:rsid w:val="00EF5F71"/>
    <w:rsid w:val="00F06EE7"/>
    <w:rsid w:val="00F1144A"/>
    <w:rsid w:val="00F25CF6"/>
    <w:rsid w:val="00F26FF0"/>
    <w:rsid w:val="00F64385"/>
    <w:rsid w:val="00F65F47"/>
    <w:rsid w:val="00FB587C"/>
    <w:rsid w:val="00FE0EA8"/>
    <w:rsid w:val="00FE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84A6A-FF42-404E-B943-BE97E4DC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6438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8C77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E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7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259C"/>
    <w:rPr>
      <w:color w:val="0000FF"/>
      <w:u w:val="single"/>
    </w:rPr>
  </w:style>
  <w:style w:type="character" w:styleId="a5">
    <w:name w:val="Emphasis"/>
    <w:basedOn w:val="a0"/>
    <w:uiPriority w:val="20"/>
    <w:qFormat/>
    <w:rsid w:val="003A259C"/>
    <w:rPr>
      <w:i/>
      <w:iCs/>
    </w:rPr>
  </w:style>
  <w:style w:type="character" w:styleId="a6">
    <w:name w:val="Strong"/>
    <w:basedOn w:val="a0"/>
    <w:uiPriority w:val="22"/>
    <w:qFormat/>
    <w:rsid w:val="00D0402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C77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E0EA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TML">
    <w:name w:val="HTML Preformatted"/>
    <w:basedOn w:val="a"/>
    <w:link w:val="HTML0"/>
    <w:uiPriority w:val="99"/>
    <w:semiHidden/>
    <w:unhideWhenUsed/>
    <w:rsid w:val="00FE0E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E0EA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basedOn w:val="a"/>
    <w:rsid w:val="008C39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B71F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6438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7">
    <w:name w:val="Body Text"/>
    <w:basedOn w:val="a"/>
    <w:link w:val="a8"/>
    <w:uiPriority w:val="99"/>
    <w:semiHidden/>
    <w:unhideWhenUsed/>
    <w:rsid w:val="00F64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F6438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FollowedHyperlink"/>
    <w:basedOn w:val="a0"/>
    <w:uiPriority w:val="99"/>
    <w:semiHidden/>
    <w:unhideWhenUsed/>
    <w:rsid w:val="008F7482"/>
    <w:rPr>
      <w:color w:val="800080"/>
      <w:u w:val="single"/>
    </w:rPr>
  </w:style>
  <w:style w:type="paragraph" w:customStyle="1" w:styleId="nocomments">
    <w:name w:val="nocomments"/>
    <w:basedOn w:val="a"/>
    <w:rsid w:val="00203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017644">
          <w:blockQuote w:val="1"/>
          <w:marLeft w:val="150"/>
          <w:marRight w:val="45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2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7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2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0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9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9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4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80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3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59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87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8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12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5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1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8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79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24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9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7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8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79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4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1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0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36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0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05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5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9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7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8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3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6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7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4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39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6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73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4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44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7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9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77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029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59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980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148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885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2873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32466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4372259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99450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74739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52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9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hiras.ru/wp-content/uploads/2012/10/%D0%9F%D1%80%D0%BE%D1%82%D0%BE%D0%BA%D0%BE%D0%BB-%D0%B2%D1%81%D0%BA%D1%80%D1%8B%D1%82%D0%B8%D1%8F-%D0%BA%D0%BE%D0%BD%D0%B2%D0%B5%D1%80%D1%82%D0%BE%D0%B2.doc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shiras.ru/wp-content/uploads/2012/10/%D0%9A%D0%BE%D0%BD%D0%BA%D1%83%D1%80%D1%81%D0%BD%D0%B0%D1%8F-%D0%B4%D0%BE%D0%BA%D1%83%D0%BC%D0%B5%D0%BD%D1%82%D0%B0%D1%86%D0%B8%D1%8F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hiras.ru/wp-content/uploads/2012/10/%D1%80%D0%B0%D1%81%D0%BF%D0%BE%D1%80%D1%8F%D0%B6%D0%B5%D0%BD%D0%B8%D0%B5-167.doc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shiras.ru/wp-content/uploads/2012/10/%D0%98%D0%B7%D0%B2%D0%B5%D1%89%D0%B5%D0%BD%D0%B8%D0%B5.doc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shiras.ru/wp-content/uploads/2012/10/%D0%9F%D1%80%D0%BE%D1%82%D0%BE%D0%BA%D0%BE%D0%BB-%D1%80%D0%B0%D1%81%D1%81%D0%BC%D0%BE%D1%82%D1%80%D0%B5%D0%BD%D0%B8%D1%8F-%D0%BA%D0%BE%D0%BD%D0%BA%D1%83%D1%80%D1%81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382</Words>
  <Characters>2180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147</cp:revision>
  <dcterms:created xsi:type="dcterms:W3CDTF">2021-09-02T01:10:00Z</dcterms:created>
  <dcterms:modified xsi:type="dcterms:W3CDTF">2021-09-02T08:23:00Z</dcterms:modified>
</cp:coreProperties>
</file>